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1C" w:rsidRDefault="0001301C" w:rsidP="000130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Полное наименование:</w:t>
      </w:r>
    </w:p>
    <w:p w:rsidR="0001301C" w:rsidRDefault="0001301C" w:rsidP="000130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учреждение социального обслуживания «</w:t>
      </w:r>
      <w:proofErr w:type="gramStart"/>
      <w:r>
        <w:rPr>
          <w:b/>
          <w:sz w:val="28"/>
          <w:szCs w:val="28"/>
        </w:rPr>
        <w:t>Комплексный  центр</w:t>
      </w:r>
      <w:proofErr w:type="gramEnd"/>
      <w:r>
        <w:rPr>
          <w:b/>
          <w:sz w:val="28"/>
          <w:szCs w:val="28"/>
        </w:rPr>
        <w:t xml:space="preserve"> социального обслуживания населения </w:t>
      </w:r>
      <w:proofErr w:type="spellStart"/>
      <w:r>
        <w:rPr>
          <w:b/>
          <w:sz w:val="28"/>
          <w:szCs w:val="28"/>
        </w:rPr>
        <w:t>Тальменского</w:t>
      </w:r>
      <w:proofErr w:type="spellEnd"/>
      <w:r>
        <w:rPr>
          <w:b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</w:p>
    <w:p w:rsidR="0001301C" w:rsidRDefault="0001301C" w:rsidP="0001301C">
      <w:pPr>
        <w:jc w:val="both"/>
        <w:rPr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Сокращенное наименование: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КГБУСО «</w:t>
      </w:r>
      <w:proofErr w:type="gramStart"/>
      <w:r>
        <w:rPr>
          <w:b/>
          <w:sz w:val="28"/>
          <w:szCs w:val="28"/>
        </w:rPr>
        <w:t>Комплексный  центр</w:t>
      </w:r>
      <w:proofErr w:type="gramEnd"/>
      <w:r>
        <w:rPr>
          <w:b/>
          <w:sz w:val="28"/>
          <w:szCs w:val="28"/>
        </w:rPr>
        <w:t xml:space="preserve"> социального обслуживания населения </w:t>
      </w:r>
      <w:proofErr w:type="spellStart"/>
      <w:r>
        <w:rPr>
          <w:b/>
          <w:sz w:val="28"/>
          <w:szCs w:val="28"/>
        </w:rPr>
        <w:t>Тальменского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Адрес: 658030, Алтайский край, </w:t>
      </w:r>
      <w:proofErr w:type="spellStart"/>
      <w:r>
        <w:rPr>
          <w:b/>
          <w:sz w:val="28"/>
          <w:szCs w:val="28"/>
        </w:rPr>
        <w:t>Тальменский</w:t>
      </w:r>
      <w:proofErr w:type="spellEnd"/>
      <w:r>
        <w:rPr>
          <w:b/>
          <w:sz w:val="28"/>
          <w:szCs w:val="28"/>
        </w:rPr>
        <w:t xml:space="preserve"> район,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Тальменка, 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ул. Алтайская 8 Б</w:t>
      </w:r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ИНН 2277008109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ОКФС 13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КПП 227701001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ОКВЭД 88.10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БИК 040173001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ОКОГУ 2300220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ОКПО 54565260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ОКОПФ </w:t>
      </w:r>
      <w:r w:rsidR="001B09F9">
        <w:rPr>
          <w:b/>
          <w:sz w:val="28"/>
          <w:szCs w:val="28"/>
        </w:rPr>
        <w:t>75203</w:t>
      </w:r>
      <w:bookmarkStart w:id="0" w:name="_GoBack"/>
      <w:bookmarkEnd w:id="0"/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ОГРН 1022202734058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ОКТМО 01647151051 Тальменка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73C4">
        <w:rPr>
          <w:b/>
          <w:sz w:val="28"/>
          <w:szCs w:val="28"/>
        </w:rPr>
        <w:t xml:space="preserve"> 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ОКПО 54565260010001 Тальменка          ГМУ 0317200000064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ОКПО 54565260010002 Залесово              СПЗ (ЕИС) 03172000001</w:t>
      </w:r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Р\с 40601810701731000001  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Л\с 20176Х05560 (Х на </w:t>
      </w:r>
      <w:proofErr w:type="spellStart"/>
      <w:r>
        <w:rPr>
          <w:b/>
          <w:sz w:val="28"/>
          <w:szCs w:val="28"/>
        </w:rPr>
        <w:t>анг.языке</w:t>
      </w:r>
      <w:proofErr w:type="spellEnd"/>
      <w:r>
        <w:rPr>
          <w:b/>
          <w:sz w:val="28"/>
          <w:szCs w:val="28"/>
        </w:rPr>
        <w:t>)</w:t>
      </w: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Барнаул </w:t>
      </w:r>
      <w:proofErr w:type="spellStart"/>
      <w:r>
        <w:rPr>
          <w:b/>
          <w:sz w:val="28"/>
          <w:szCs w:val="28"/>
        </w:rPr>
        <w:t>г.Барнаул</w:t>
      </w:r>
      <w:proofErr w:type="spellEnd"/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Электронный адрес: </w:t>
      </w:r>
      <w:hyperlink r:id="rId4" w:history="1">
        <w:r>
          <w:rPr>
            <w:rStyle w:val="a3"/>
            <w:b/>
            <w:sz w:val="28"/>
            <w:szCs w:val="28"/>
            <w:lang w:val="en-US"/>
          </w:rPr>
          <w:t>socpomoh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01301C" w:rsidRDefault="0001301C" w:rsidP="0001301C">
      <w:pPr>
        <w:jc w:val="both"/>
        <w:rPr>
          <w:b/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Телефон, факс 8(38591)27758 – директор, 8(38591)21987 - бухгалтерия</w:t>
      </w:r>
    </w:p>
    <w:p w:rsidR="0001301C" w:rsidRDefault="0001301C" w:rsidP="0001301C">
      <w:pPr>
        <w:jc w:val="both"/>
        <w:rPr>
          <w:sz w:val="28"/>
          <w:szCs w:val="28"/>
        </w:rPr>
      </w:pPr>
    </w:p>
    <w:p w:rsidR="0001301C" w:rsidRDefault="0001301C" w:rsidP="000130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Речкунова</w:t>
      </w:r>
      <w:proofErr w:type="spellEnd"/>
      <w:r>
        <w:rPr>
          <w:b/>
          <w:sz w:val="28"/>
          <w:szCs w:val="28"/>
        </w:rPr>
        <w:t xml:space="preserve"> Инга Юрьевна, действует на основании Устава</w:t>
      </w:r>
    </w:p>
    <w:p w:rsidR="0001301C" w:rsidRDefault="0001301C" w:rsidP="0001301C"/>
    <w:p w:rsidR="00E64697" w:rsidRDefault="00E64697"/>
    <w:sectPr w:rsidR="00E6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89"/>
    <w:rsid w:val="0001301C"/>
    <w:rsid w:val="001873C4"/>
    <w:rsid w:val="001B09F9"/>
    <w:rsid w:val="002B0D89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3D1F-061E-4C4B-8DC2-F5F6159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pom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гuser</dc:creator>
  <cp:keywords/>
  <dc:description/>
  <cp:lastModifiedBy>гuser</cp:lastModifiedBy>
  <cp:revision>4</cp:revision>
  <dcterms:created xsi:type="dcterms:W3CDTF">2017-11-24T03:45:00Z</dcterms:created>
  <dcterms:modified xsi:type="dcterms:W3CDTF">2019-02-20T09:00:00Z</dcterms:modified>
</cp:coreProperties>
</file>